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3B" w:rsidRPr="00AE0270" w:rsidRDefault="00AE0270">
      <w:pPr>
        <w:rPr>
          <w:b/>
        </w:rPr>
      </w:pPr>
      <w:r w:rsidRPr="00AE0270">
        <w:rPr>
          <w:b/>
        </w:rPr>
        <w:t>Directions from Inn on the Square to WHOI’s Quissett Campus Clark Bldg. Parking Lot</w:t>
      </w:r>
    </w:p>
    <w:p w:rsidR="00AE0270" w:rsidRDefault="00AE0270">
      <w:r>
        <w:t>From</w:t>
      </w:r>
      <w:r w:rsidR="002516B7">
        <w:t xml:space="preserve"> the Inn parking lot, make a righ</w:t>
      </w:r>
      <w:r>
        <w:t xml:space="preserve">t and follow the road straight until you get to the Quissett campus. It's about 2.5 miles and will be on the left, </w:t>
      </w:r>
      <w:r w:rsidR="002516B7">
        <w:t>after you make the left turn</w:t>
      </w:r>
      <w:r>
        <w:t xml:space="preserve"> you go to the stop sign, make a left and then you will shortly see the parking lot on the right. The Clark building sits up on the hill a bit. There will be signs for the meeting.</w:t>
      </w:r>
    </w:p>
    <w:p w:rsidR="00AE0270" w:rsidRDefault="00AE0270" w:rsidP="00AE0270">
      <w:pPr>
        <w:rPr>
          <w:b/>
        </w:rPr>
      </w:pPr>
      <w:r w:rsidRPr="00AE0270">
        <w:rPr>
          <w:b/>
        </w:rPr>
        <w:t xml:space="preserve">Directions from </w:t>
      </w:r>
      <w:r>
        <w:rPr>
          <w:b/>
        </w:rPr>
        <w:t>Holiday Inn</w:t>
      </w:r>
      <w:r w:rsidRPr="00AE0270">
        <w:rPr>
          <w:b/>
        </w:rPr>
        <w:t xml:space="preserve"> to WHOI’s Quissett Campus Clark Bldg. Parking Lot</w:t>
      </w:r>
    </w:p>
    <w:p w:rsidR="00AE0270" w:rsidRPr="00AE0270" w:rsidRDefault="00AE0270" w:rsidP="00AE0270">
      <w:r w:rsidRPr="00AE0270">
        <w:t xml:space="preserve">Turn left out of the Holiday Inn parking lot. </w:t>
      </w:r>
      <w:r>
        <w:t>At</w:t>
      </w:r>
      <w:r w:rsidRPr="00AE0270">
        <w:t xml:space="preserve"> the second stop light make a left. Then follow the road straight about 3 miles to </w:t>
      </w:r>
      <w:r>
        <w:t>the Quisset</w:t>
      </w:r>
      <w:r w:rsidR="003F3F98">
        <w:t>t</w:t>
      </w:r>
      <w:r>
        <w:t xml:space="preserve"> Campus on the left. There will be signs for the meeting.</w:t>
      </w:r>
    </w:p>
    <w:p w:rsidR="00AE0270" w:rsidRDefault="00AE0270"/>
    <w:sectPr w:rsidR="00AE0270" w:rsidSect="0015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E0270"/>
    <w:rsid w:val="0015783B"/>
    <w:rsid w:val="002516B7"/>
    <w:rsid w:val="003F3F98"/>
    <w:rsid w:val="00AE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2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 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2011-03-15T11:41:00Z</dcterms:created>
  <dcterms:modified xsi:type="dcterms:W3CDTF">2011-03-15T11:41:00Z</dcterms:modified>
</cp:coreProperties>
</file>